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6E94" w14:textId="77777777" w:rsidR="00350127" w:rsidRPr="00DD1129" w:rsidRDefault="00350127" w:rsidP="0035012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D1129">
        <w:rPr>
          <w:b/>
          <w:sz w:val="28"/>
          <w:szCs w:val="28"/>
        </w:rPr>
        <w:t>razred</w:t>
      </w:r>
      <w:r>
        <w:rPr>
          <w:b/>
          <w:sz w:val="28"/>
          <w:szCs w:val="28"/>
        </w:rPr>
        <w:t xml:space="preserve"> - </w:t>
      </w:r>
      <w:r w:rsidRPr="00FA7298">
        <w:rPr>
          <w:b/>
          <w:sz w:val="28"/>
          <w:szCs w:val="28"/>
        </w:rPr>
        <w:t>Fizioterapeutski tehničar / fizioterapeutska tehničarka</w:t>
      </w:r>
    </w:p>
    <w:p w14:paraId="26530B78" w14:textId="77777777" w:rsidR="00350127" w:rsidRDefault="00350127" w:rsidP="00350127">
      <w: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4365"/>
        <w:gridCol w:w="2176"/>
        <w:gridCol w:w="1870"/>
      </w:tblGrid>
      <w:tr w:rsidR="006C2ABF" w:rsidRPr="00440D32" w14:paraId="0F8198F6" w14:textId="77777777" w:rsidTr="006C2A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EBBD0E" w14:textId="77777777" w:rsidR="006C2ABF" w:rsidRPr="00440D32" w:rsidRDefault="006C2ABF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14:paraId="20C0A059" w14:textId="77777777" w:rsidR="006C2ABF" w:rsidRPr="00440D32" w:rsidRDefault="006C2ABF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14:paraId="18D43D24" w14:textId="77777777" w:rsidR="006C2ABF" w:rsidRPr="00440D32" w:rsidRDefault="006C2ABF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213A5A82" w14:textId="77777777" w:rsidR="006C2ABF" w:rsidRPr="00440D32" w:rsidRDefault="006C2ABF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Nakladnik</w:t>
            </w:r>
          </w:p>
        </w:tc>
      </w:tr>
      <w:tr w:rsidR="006C2ABF" w:rsidRPr="00440D32" w14:paraId="2832B968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5C6E4" w14:textId="77777777" w:rsidR="006C2ABF" w:rsidRPr="00440D32" w:rsidRDefault="006C2ABF" w:rsidP="001C7CEF">
            <w:r w:rsidRPr="00440D32">
              <w:t>2114</w:t>
            </w:r>
          </w:p>
        </w:tc>
        <w:tc>
          <w:tcPr>
            <w:tcW w:w="0" w:type="auto"/>
            <w:vAlign w:val="center"/>
            <w:hideMark/>
          </w:tcPr>
          <w:p w14:paraId="193C1B81" w14:textId="77777777" w:rsidR="006C2ABF" w:rsidRPr="00440D32" w:rsidRDefault="006C2ABF" w:rsidP="001C7CEF">
            <w:r w:rsidRPr="00440D32">
              <w:t>ELEMENTA LINGUAE LATINAE MEDICAE : radna bilježnica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14:paraId="31F7F550" w14:textId="77777777" w:rsidR="006C2ABF" w:rsidRPr="00440D32" w:rsidRDefault="006C2ABF" w:rsidP="001C7CEF">
            <w:r w:rsidRPr="00440D32"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108AC28D" w14:textId="77777777" w:rsidR="006C2ABF" w:rsidRPr="00440D32" w:rsidRDefault="006C2ABF" w:rsidP="001C7CEF">
            <w:r w:rsidRPr="00440D32">
              <w:t>ŠK</w:t>
            </w:r>
          </w:p>
        </w:tc>
      </w:tr>
      <w:tr w:rsidR="006C2ABF" w:rsidRPr="00440D32" w14:paraId="646AA052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FA153" w14:textId="77777777" w:rsidR="006C2ABF" w:rsidRPr="00440D32" w:rsidRDefault="006C2ABF" w:rsidP="001C7CEF">
            <w:r w:rsidRPr="00440D32">
              <w:t>2115</w:t>
            </w:r>
          </w:p>
        </w:tc>
        <w:tc>
          <w:tcPr>
            <w:tcW w:w="0" w:type="auto"/>
            <w:vAlign w:val="center"/>
            <w:hideMark/>
          </w:tcPr>
          <w:p w14:paraId="35DCBF20" w14:textId="77777777" w:rsidR="006C2ABF" w:rsidRPr="00440D32" w:rsidRDefault="006C2ABF" w:rsidP="001C7CEF">
            <w:r w:rsidRPr="00440D32">
              <w:t>ELEMENTA LINGUAE LATINAE MEDICAE : udžbenik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14:paraId="709CFD86" w14:textId="77777777" w:rsidR="006C2ABF" w:rsidRPr="00440D32" w:rsidRDefault="006C2ABF" w:rsidP="001C7CEF">
            <w:r w:rsidRPr="00440D32"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51B6E1C8" w14:textId="77777777" w:rsidR="006C2ABF" w:rsidRPr="00440D32" w:rsidRDefault="006C2ABF" w:rsidP="001C7CEF">
            <w:r w:rsidRPr="00440D32">
              <w:t>ŠK</w:t>
            </w:r>
          </w:p>
        </w:tc>
      </w:tr>
      <w:tr w:rsidR="006C2ABF" w:rsidRPr="00440D32" w14:paraId="3AA1072F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54520" w14:textId="77777777" w:rsidR="006C2ABF" w:rsidRPr="00440D32" w:rsidRDefault="006C2ABF" w:rsidP="001C7CEF"/>
        </w:tc>
        <w:tc>
          <w:tcPr>
            <w:tcW w:w="0" w:type="auto"/>
            <w:vAlign w:val="center"/>
            <w:hideMark/>
          </w:tcPr>
          <w:p w14:paraId="1E89C693" w14:textId="77777777" w:rsidR="006C2ABF" w:rsidRPr="00440D32" w:rsidRDefault="006C2ABF" w:rsidP="001C7CEF">
            <w:r w:rsidRPr="00FA25AE">
              <w:t>MATEMATIKA 1, udžbenik za 1. razred medicinskih i srodnih škola (2 ili 3 sata nastave tjedno)</w:t>
            </w:r>
          </w:p>
        </w:tc>
        <w:tc>
          <w:tcPr>
            <w:tcW w:w="0" w:type="auto"/>
            <w:vAlign w:val="center"/>
            <w:hideMark/>
          </w:tcPr>
          <w:p w14:paraId="2693C919" w14:textId="77777777" w:rsidR="006C2ABF" w:rsidRPr="00440D32" w:rsidRDefault="006C2ABF" w:rsidP="001C7CEF">
            <w:r w:rsidRPr="00440D32">
              <w:t>Bernardica Bakula, Sanja Varošanec</w:t>
            </w:r>
          </w:p>
        </w:tc>
        <w:tc>
          <w:tcPr>
            <w:tcW w:w="0" w:type="auto"/>
            <w:vAlign w:val="center"/>
            <w:hideMark/>
          </w:tcPr>
          <w:p w14:paraId="0E9699CE" w14:textId="77777777" w:rsidR="006C2ABF" w:rsidRPr="00440D32" w:rsidRDefault="006C2ABF" w:rsidP="001C7CEF">
            <w:r w:rsidRPr="00440D32">
              <w:t>ELEMENT</w:t>
            </w:r>
          </w:p>
        </w:tc>
      </w:tr>
      <w:tr w:rsidR="006C2ABF" w:rsidRPr="00440D32" w14:paraId="6F19D6F7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D760F" w14:textId="77777777" w:rsidR="006C2ABF" w:rsidRPr="00440D32" w:rsidRDefault="006C2ABF" w:rsidP="001C7CEF">
            <w:r w:rsidRPr="00440D32">
              <w:t>4438</w:t>
            </w:r>
          </w:p>
        </w:tc>
        <w:tc>
          <w:tcPr>
            <w:tcW w:w="0" w:type="auto"/>
            <w:vAlign w:val="center"/>
            <w:hideMark/>
          </w:tcPr>
          <w:p w14:paraId="09C6EB14" w14:textId="77777777" w:rsidR="006C2ABF" w:rsidRPr="00440D32" w:rsidRDefault="006C2ABF" w:rsidP="001C7CEF">
            <w:r w:rsidRPr="00440D32">
              <w:t>FIZIKA 1 : udžbenik za prvi razred srednjih škola s dvogodišnjim programom fizike</w:t>
            </w:r>
          </w:p>
        </w:tc>
        <w:tc>
          <w:tcPr>
            <w:tcW w:w="0" w:type="auto"/>
            <w:vAlign w:val="center"/>
            <w:hideMark/>
          </w:tcPr>
          <w:p w14:paraId="2F3518A3" w14:textId="77777777" w:rsidR="006C2ABF" w:rsidRPr="00440D32" w:rsidRDefault="006C2ABF" w:rsidP="001C7CEF">
            <w:r w:rsidRPr="00440D32"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22FEEBCD" w14:textId="77777777" w:rsidR="006C2ABF" w:rsidRPr="00440D32" w:rsidRDefault="006C2ABF" w:rsidP="001C7CEF">
            <w:r w:rsidRPr="00440D32">
              <w:t>ALFA</w:t>
            </w:r>
          </w:p>
        </w:tc>
      </w:tr>
      <w:tr w:rsidR="006C2ABF" w:rsidRPr="00440D32" w14:paraId="06D9218F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8A2C3" w14:textId="77777777" w:rsidR="006C2ABF" w:rsidRPr="00440D32" w:rsidRDefault="006C2ABF" w:rsidP="001C7CEF">
            <w:r w:rsidRPr="00440D32">
              <w:t>4439</w:t>
            </w:r>
          </w:p>
        </w:tc>
        <w:tc>
          <w:tcPr>
            <w:tcW w:w="0" w:type="auto"/>
            <w:vAlign w:val="center"/>
            <w:hideMark/>
          </w:tcPr>
          <w:p w14:paraId="5C68F55E" w14:textId="77777777" w:rsidR="006C2ABF" w:rsidRPr="00440D32" w:rsidRDefault="006C2ABF" w:rsidP="001C7CEF">
            <w:r w:rsidRPr="00440D32">
              <w:t>FIZIKA 1 : zbirka zadataka za prvi razred srednjih škola s dvogodišnjim programom</w:t>
            </w:r>
          </w:p>
        </w:tc>
        <w:tc>
          <w:tcPr>
            <w:tcW w:w="0" w:type="auto"/>
            <w:vAlign w:val="center"/>
            <w:hideMark/>
          </w:tcPr>
          <w:p w14:paraId="419A11E2" w14:textId="77777777" w:rsidR="006C2ABF" w:rsidRPr="00440D32" w:rsidRDefault="006C2ABF" w:rsidP="001C7CEF">
            <w:r w:rsidRPr="00440D32"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4EACD2CF" w14:textId="77777777" w:rsidR="006C2ABF" w:rsidRPr="00440D32" w:rsidRDefault="006C2ABF" w:rsidP="001C7CEF">
            <w:r w:rsidRPr="00440D32">
              <w:t>ALFA</w:t>
            </w:r>
          </w:p>
        </w:tc>
      </w:tr>
      <w:tr w:rsidR="006C2ABF" w:rsidRPr="00440D32" w14:paraId="08E9DD12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92B3D" w14:textId="77777777" w:rsidR="006C2ABF" w:rsidRPr="00440D32" w:rsidRDefault="006C2ABF" w:rsidP="001C7CEF">
            <w:r w:rsidRPr="00440D32">
              <w:t>5327</w:t>
            </w:r>
          </w:p>
        </w:tc>
        <w:tc>
          <w:tcPr>
            <w:tcW w:w="0" w:type="auto"/>
            <w:vAlign w:val="center"/>
            <w:hideMark/>
          </w:tcPr>
          <w:p w14:paraId="562C9727" w14:textId="77777777" w:rsidR="006C2ABF" w:rsidRPr="00440D32" w:rsidRDefault="006C2ABF" w:rsidP="001C7CEF">
            <w:r w:rsidRPr="00440D32">
              <w:t>INFORMATIKA I RAČUNALSTVO : udžbenik za srednje strukovne škole</w:t>
            </w:r>
          </w:p>
        </w:tc>
        <w:tc>
          <w:tcPr>
            <w:tcW w:w="0" w:type="auto"/>
            <w:vAlign w:val="center"/>
            <w:hideMark/>
          </w:tcPr>
          <w:p w14:paraId="07AFA4C3" w14:textId="77777777" w:rsidR="006C2ABF" w:rsidRPr="00440D32" w:rsidRDefault="006C2ABF" w:rsidP="001C7CEF">
            <w:r w:rsidRPr="00440D32">
              <w:t>Vinkoslav Galešev, Milan Korać, Zlatan Soldo, Gordana Sokol, Bojan Kocijan</w:t>
            </w:r>
          </w:p>
        </w:tc>
        <w:tc>
          <w:tcPr>
            <w:tcW w:w="0" w:type="auto"/>
            <w:vAlign w:val="center"/>
            <w:hideMark/>
          </w:tcPr>
          <w:p w14:paraId="78508E66" w14:textId="77777777" w:rsidR="006C2ABF" w:rsidRPr="00440D32" w:rsidRDefault="006C2ABF" w:rsidP="001C7CEF">
            <w:r w:rsidRPr="00440D32">
              <w:t>SYSPRINT</w:t>
            </w:r>
          </w:p>
        </w:tc>
      </w:tr>
      <w:tr w:rsidR="006C2ABF" w:rsidRPr="00440D32" w14:paraId="6E675730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2AB0C" w14:textId="77777777" w:rsidR="006C2ABF" w:rsidRPr="00440D32" w:rsidRDefault="006C2ABF" w:rsidP="001C7CEF"/>
        </w:tc>
        <w:tc>
          <w:tcPr>
            <w:tcW w:w="0" w:type="auto"/>
            <w:vAlign w:val="center"/>
            <w:hideMark/>
          </w:tcPr>
          <w:p w14:paraId="42F8A4FB" w14:textId="77777777" w:rsidR="006C2ABF" w:rsidRPr="00440D32" w:rsidRDefault="006C2ABF" w:rsidP="001C7CEF">
            <w:r w:rsidRPr="00F83DF8">
              <w:t>DOĐI I VIDI 1: udžbenik katoličkoga vjeronauka za 1. razred srednjih škola</w:t>
            </w:r>
          </w:p>
        </w:tc>
        <w:tc>
          <w:tcPr>
            <w:tcW w:w="0" w:type="auto"/>
            <w:vAlign w:val="center"/>
            <w:hideMark/>
          </w:tcPr>
          <w:p w14:paraId="57DDFECF" w14:textId="77777777" w:rsidR="006C2ABF" w:rsidRDefault="006C2ABF" w:rsidP="00F83DF8">
            <w:r>
              <w:t>Marin Periš, Mirjana Vučica,</w:t>
            </w:r>
          </w:p>
          <w:p w14:paraId="7A852BEE" w14:textId="77777777" w:rsidR="006C2ABF" w:rsidRPr="00440D32" w:rsidRDefault="006C2ABF" w:rsidP="00F83DF8">
            <w:r>
              <w:t>Dušan Vuletić</w:t>
            </w:r>
          </w:p>
        </w:tc>
        <w:tc>
          <w:tcPr>
            <w:tcW w:w="0" w:type="auto"/>
            <w:vAlign w:val="center"/>
            <w:hideMark/>
          </w:tcPr>
          <w:p w14:paraId="61F33668" w14:textId="77777777" w:rsidR="006C2ABF" w:rsidRPr="00440D32" w:rsidRDefault="006C2ABF" w:rsidP="001C7CEF">
            <w:r w:rsidRPr="00440D32">
              <w:t>SALESIANA</w:t>
            </w:r>
          </w:p>
        </w:tc>
      </w:tr>
      <w:tr w:rsidR="006C2ABF" w:rsidRPr="00440D32" w14:paraId="27CB0783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8CB98" w14:textId="77777777" w:rsidR="006C2ABF" w:rsidRPr="00440D32" w:rsidRDefault="006C2ABF" w:rsidP="001C7CEF"/>
        </w:tc>
        <w:tc>
          <w:tcPr>
            <w:tcW w:w="0" w:type="auto"/>
            <w:vAlign w:val="center"/>
            <w:hideMark/>
          </w:tcPr>
          <w:p w14:paraId="53F74322" w14:textId="77777777" w:rsidR="006C2ABF" w:rsidRPr="00440D32" w:rsidRDefault="006C2ABF" w:rsidP="001C7CEF">
            <w:r w:rsidRPr="00F83DF8">
              <w:t>ETIKA 1 – NOVI PUTEVI: udžbenik etike s dodatnim digitalnim sadržajima u prvom razredu gimnazija i srednjih škola</w:t>
            </w:r>
          </w:p>
        </w:tc>
        <w:tc>
          <w:tcPr>
            <w:tcW w:w="0" w:type="auto"/>
            <w:vAlign w:val="center"/>
            <w:hideMark/>
          </w:tcPr>
          <w:p w14:paraId="4FD7630A" w14:textId="77777777" w:rsidR="006C2ABF" w:rsidRPr="00440D32" w:rsidRDefault="006C2ABF" w:rsidP="001C7CEF">
            <w:r w:rsidRPr="00F83DF8">
              <w:t>Igor Lukić, Marina Katinić, Marko Zec</w:t>
            </w:r>
          </w:p>
        </w:tc>
        <w:tc>
          <w:tcPr>
            <w:tcW w:w="0" w:type="auto"/>
            <w:vAlign w:val="center"/>
            <w:hideMark/>
          </w:tcPr>
          <w:p w14:paraId="14FF61DC" w14:textId="77777777" w:rsidR="006C2ABF" w:rsidRPr="00440D32" w:rsidRDefault="006C2ABF" w:rsidP="001C7CEF">
            <w:r w:rsidRPr="00440D32">
              <w:t>ŠK</w:t>
            </w:r>
          </w:p>
        </w:tc>
      </w:tr>
      <w:tr w:rsidR="006C2ABF" w:rsidRPr="00440D32" w14:paraId="43C3B99E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0502" w14:textId="77777777" w:rsidR="006C2ABF" w:rsidRPr="00440D32" w:rsidRDefault="006C2ABF" w:rsidP="001C7CEF"/>
        </w:tc>
        <w:tc>
          <w:tcPr>
            <w:tcW w:w="0" w:type="auto"/>
            <w:vAlign w:val="center"/>
            <w:hideMark/>
          </w:tcPr>
          <w:p w14:paraId="2388DE18" w14:textId="77777777" w:rsidR="006C2ABF" w:rsidRPr="00440D32" w:rsidRDefault="006C2ABF" w:rsidP="001C7CEF">
            <w:r w:rsidRPr="005E05E0">
              <w:t>DEUTSCH IST KLASSE! 1, udžbenik njemačkoga jezika s dodatnim digitalnim sadržajima u prvome razredu gimnazija i četverogodišnjih strukovnih škola, 6. i 9. godina učenja</w:t>
            </w:r>
          </w:p>
        </w:tc>
        <w:tc>
          <w:tcPr>
            <w:tcW w:w="0" w:type="auto"/>
            <w:vAlign w:val="center"/>
            <w:hideMark/>
          </w:tcPr>
          <w:p w14:paraId="54BCF351" w14:textId="77777777" w:rsidR="006C2ABF" w:rsidRPr="00440D32" w:rsidRDefault="006C2ABF" w:rsidP="001C7CEF">
            <w:r w:rsidRPr="005E05E0">
              <w:t>Irena Lasić, Željka Brezni</w:t>
            </w:r>
          </w:p>
        </w:tc>
        <w:tc>
          <w:tcPr>
            <w:tcW w:w="0" w:type="auto"/>
            <w:vAlign w:val="center"/>
            <w:hideMark/>
          </w:tcPr>
          <w:p w14:paraId="6FCF57E5" w14:textId="77777777" w:rsidR="006C2ABF" w:rsidRPr="00440D32" w:rsidRDefault="006C2ABF" w:rsidP="001C7CEF">
            <w:r>
              <w:t>ŠK</w:t>
            </w:r>
          </w:p>
        </w:tc>
      </w:tr>
      <w:tr w:rsidR="006C2ABF" w:rsidRPr="00440D32" w14:paraId="7DD5F9AD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4C60E" w14:textId="77777777" w:rsidR="006C2ABF" w:rsidRPr="00440D32" w:rsidRDefault="006C2ABF" w:rsidP="001C7CEF">
            <w:r w:rsidRPr="00440D32">
              <w:t>1690</w:t>
            </w:r>
          </w:p>
        </w:tc>
        <w:tc>
          <w:tcPr>
            <w:tcW w:w="0" w:type="auto"/>
            <w:vAlign w:val="center"/>
            <w:hideMark/>
          </w:tcPr>
          <w:p w14:paraId="201EDC5B" w14:textId="77777777" w:rsidR="006C2ABF" w:rsidRPr="00440D32" w:rsidRDefault="006C2ABF" w:rsidP="001C7CEF">
            <w:r w:rsidRPr="00440D32">
              <w:t>HRVATSKA I SVIJET : od prapovijesti do Francuske revolucije 1789. godine : udžbenik iz povijesti za 1. razred srednjih strukovnih škola</w:t>
            </w:r>
          </w:p>
        </w:tc>
        <w:tc>
          <w:tcPr>
            <w:tcW w:w="0" w:type="auto"/>
            <w:vAlign w:val="center"/>
            <w:hideMark/>
          </w:tcPr>
          <w:p w14:paraId="5AF85DA8" w14:textId="77777777" w:rsidR="006C2ABF" w:rsidRPr="00440D32" w:rsidRDefault="006C2ABF" w:rsidP="001C7CEF">
            <w:r w:rsidRPr="00440D32">
              <w:t>Vesna Đurić, Ivan Peklić</w:t>
            </w:r>
          </w:p>
        </w:tc>
        <w:tc>
          <w:tcPr>
            <w:tcW w:w="0" w:type="auto"/>
            <w:vAlign w:val="center"/>
            <w:hideMark/>
          </w:tcPr>
          <w:p w14:paraId="052DE4A1" w14:textId="77777777" w:rsidR="006C2ABF" w:rsidRPr="00440D32" w:rsidRDefault="006C2ABF" w:rsidP="001C7CEF">
            <w:r w:rsidRPr="00440D32">
              <w:t>PROFIL</w:t>
            </w:r>
          </w:p>
        </w:tc>
      </w:tr>
      <w:tr w:rsidR="006C2ABF" w:rsidRPr="00440D32" w14:paraId="7FEB2509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84B20" w14:textId="77777777" w:rsidR="006C2ABF" w:rsidRPr="00440D32" w:rsidRDefault="006C2ABF" w:rsidP="001C7CEF">
            <w:r w:rsidRPr="00440D32">
              <w:t>4902</w:t>
            </w:r>
          </w:p>
        </w:tc>
        <w:tc>
          <w:tcPr>
            <w:tcW w:w="0" w:type="auto"/>
            <w:vAlign w:val="center"/>
            <w:hideMark/>
          </w:tcPr>
          <w:p w14:paraId="48C6C60B" w14:textId="77777777" w:rsidR="006C2ABF" w:rsidRPr="00440D32" w:rsidRDefault="006C2ABF" w:rsidP="001C7CEF">
            <w:r w:rsidRPr="00440D32">
              <w:t>GEOGRAFIJA 1 : udžbenik iz geografije za I. razred srednjih strukovnih škola</w:t>
            </w:r>
          </w:p>
        </w:tc>
        <w:tc>
          <w:tcPr>
            <w:tcW w:w="0" w:type="auto"/>
            <w:vAlign w:val="center"/>
            <w:hideMark/>
          </w:tcPr>
          <w:p w14:paraId="0CA86F69" w14:textId="77777777" w:rsidR="006C2ABF" w:rsidRPr="00440D32" w:rsidRDefault="006C2ABF" w:rsidP="001C7CEF">
            <w:r w:rsidRPr="00440D32">
              <w:t>Emil Čokonaj, Ružica Vuk</w:t>
            </w:r>
          </w:p>
        </w:tc>
        <w:tc>
          <w:tcPr>
            <w:tcW w:w="0" w:type="auto"/>
            <w:vAlign w:val="center"/>
            <w:hideMark/>
          </w:tcPr>
          <w:p w14:paraId="34C6D9B3" w14:textId="77777777" w:rsidR="006C2ABF" w:rsidRPr="00440D32" w:rsidRDefault="006C2ABF" w:rsidP="001C7CEF">
            <w:r w:rsidRPr="00440D32">
              <w:t>MERIDIJANI</w:t>
            </w:r>
          </w:p>
        </w:tc>
      </w:tr>
      <w:tr w:rsidR="006C2ABF" w:rsidRPr="00440D32" w14:paraId="109EDC19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8BF28" w14:textId="77777777" w:rsidR="006C2ABF" w:rsidRPr="00440D32" w:rsidRDefault="006C2ABF" w:rsidP="001C7CEF">
            <w:r w:rsidRPr="00440D32">
              <w:t>1342</w:t>
            </w:r>
          </w:p>
        </w:tc>
        <w:tc>
          <w:tcPr>
            <w:tcW w:w="0" w:type="auto"/>
            <w:vAlign w:val="center"/>
            <w:hideMark/>
          </w:tcPr>
          <w:p w14:paraId="33CA4928" w14:textId="77777777" w:rsidR="006C2ABF" w:rsidRPr="00440D32" w:rsidRDefault="006C2ABF" w:rsidP="001C7CEF">
            <w:r w:rsidRPr="00440D32">
              <w:t>ANATOMIJA I FIZIOLOGIJA : udžbenik za 1. razred srednjih medicinskih škola</w:t>
            </w:r>
          </w:p>
        </w:tc>
        <w:tc>
          <w:tcPr>
            <w:tcW w:w="0" w:type="auto"/>
            <w:vAlign w:val="center"/>
            <w:hideMark/>
          </w:tcPr>
          <w:p w14:paraId="72656576" w14:textId="77777777" w:rsidR="006C2ABF" w:rsidRPr="00440D32" w:rsidRDefault="006C2ABF" w:rsidP="001C7CEF">
            <w:r w:rsidRPr="00440D32">
              <w:t>Nataša Kovačić, Ivan Krešimir Lukić</w:t>
            </w:r>
          </w:p>
        </w:tc>
        <w:tc>
          <w:tcPr>
            <w:tcW w:w="0" w:type="auto"/>
            <w:vAlign w:val="center"/>
            <w:hideMark/>
          </w:tcPr>
          <w:p w14:paraId="36F24938" w14:textId="77777777" w:rsidR="006C2ABF" w:rsidRPr="00440D32" w:rsidRDefault="006C2ABF" w:rsidP="001C7CEF">
            <w:r w:rsidRPr="00440D32">
              <w:t>MN</w:t>
            </w:r>
          </w:p>
        </w:tc>
      </w:tr>
      <w:tr w:rsidR="006C2ABF" w:rsidRPr="00440D32" w14:paraId="213BF141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E71E4" w14:textId="77777777" w:rsidR="006C2ABF" w:rsidRPr="00440D32" w:rsidRDefault="006C2ABF" w:rsidP="001C7CEF"/>
        </w:tc>
        <w:tc>
          <w:tcPr>
            <w:tcW w:w="0" w:type="auto"/>
            <w:vAlign w:val="center"/>
            <w:hideMark/>
          </w:tcPr>
          <w:p w14:paraId="5D140441" w14:textId="77777777" w:rsidR="006C2ABF" w:rsidRPr="00440D32" w:rsidRDefault="006C2ABF" w:rsidP="001C7CEF">
            <w:r w:rsidRPr="005E05E0">
              <w:t>HEADWAY 5TH EDITION INTERMEDIATE, Class book with eBook; udžbenik engleskog jezika za 1. (i 2.) razred gimnazija i 4-godišnjih strukovnih škola, prvi strani jezik</w:t>
            </w:r>
          </w:p>
        </w:tc>
        <w:tc>
          <w:tcPr>
            <w:tcW w:w="0" w:type="auto"/>
            <w:vAlign w:val="center"/>
            <w:hideMark/>
          </w:tcPr>
          <w:p w14:paraId="63F415F1" w14:textId="77777777" w:rsidR="006C2ABF" w:rsidRPr="00440D32" w:rsidRDefault="006C2ABF" w:rsidP="001C7CEF">
            <w:r w:rsidRPr="005E05E0">
              <w:t>Liz Soars, John Soars, Paul Hancock</w:t>
            </w:r>
          </w:p>
        </w:tc>
        <w:tc>
          <w:tcPr>
            <w:tcW w:w="0" w:type="auto"/>
            <w:vAlign w:val="center"/>
            <w:hideMark/>
          </w:tcPr>
          <w:p w14:paraId="25FAA0B5" w14:textId="77777777" w:rsidR="006C2ABF" w:rsidRPr="00440D32" w:rsidRDefault="006C2ABF" w:rsidP="001C7CEF">
            <w:r w:rsidRPr="005E05E0">
              <w:t>Oxford University Press, OELT Limited</w:t>
            </w:r>
          </w:p>
        </w:tc>
      </w:tr>
      <w:tr w:rsidR="006C2ABF" w:rsidRPr="00440D32" w14:paraId="568B08C3" w14:textId="77777777" w:rsidTr="006C2A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31C10" w14:textId="77777777" w:rsidR="006C2ABF" w:rsidRPr="00440D32" w:rsidRDefault="006C2ABF" w:rsidP="001C7CEF">
            <w:r w:rsidRPr="00440D32">
              <w:lastRenderedPageBreak/>
              <w:t>1658</w:t>
            </w:r>
          </w:p>
        </w:tc>
        <w:tc>
          <w:tcPr>
            <w:tcW w:w="0" w:type="auto"/>
            <w:vAlign w:val="center"/>
            <w:hideMark/>
          </w:tcPr>
          <w:p w14:paraId="7378564B" w14:textId="77777777" w:rsidR="006C2ABF" w:rsidRPr="00440D32" w:rsidRDefault="006C2ABF" w:rsidP="001C7CEF">
            <w:r w:rsidRPr="00440D32">
              <w:t>OPĆA I ANORGANSKA KEMIJA : udžbenik za 1. razred zdravstvenih škola</w:t>
            </w:r>
          </w:p>
        </w:tc>
        <w:tc>
          <w:tcPr>
            <w:tcW w:w="0" w:type="auto"/>
            <w:vAlign w:val="center"/>
            <w:hideMark/>
          </w:tcPr>
          <w:p w14:paraId="6A937C32" w14:textId="77777777" w:rsidR="006C2ABF" w:rsidRPr="00440D32" w:rsidRDefault="006C2ABF" w:rsidP="001C7CEF">
            <w:r w:rsidRPr="00440D32">
              <w:t>Mira Herak, Antica Petreski</w:t>
            </w:r>
          </w:p>
        </w:tc>
        <w:tc>
          <w:tcPr>
            <w:tcW w:w="0" w:type="auto"/>
            <w:vAlign w:val="center"/>
            <w:hideMark/>
          </w:tcPr>
          <w:p w14:paraId="37107B3B" w14:textId="77777777" w:rsidR="006C2ABF" w:rsidRPr="00440D32" w:rsidRDefault="006C2ABF" w:rsidP="001C7CEF">
            <w:r w:rsidRPr="00440D32">
              <w:t>PROFIL</w:t>
            </w:r>
          </w:p>
        </w:tc>
      </w:tr>
      <w:tr w:rsidR="006C2ABF" w:rsidRPr="00440D32" w14:paraId="4791C661" w14:textId="77777777" w:rsidTr="006C2ABF">
        <w:trPr>
          <w:tblCellSpacing w:w="15" w:type="dxa"/>
        </w:trPr>
        <w:tc>
          <w:tcPr>
            <w:tcW w:w="0" w:type="auto"/>
            <w:vAlign w:val="center"/>
          </w:tcPr>
          <w:p w14:paraId="2EDC167B" w14:textId="77777777" w:rsidR="006C2ABF" w:rsidRPr="00440D32" w:rsidRDefault="006C2ABF" w:rsidP="001C7CEF"/>
        </w:tc>
        <w:tc>
          <w:tcPr>
            <w:tcW w:w="0" w:type="auto"/>
            <w:vAlign w:val="center"/>
          </w:tcPr>
          <w:p w14:paraId="4C5726E7" w14:textId="77777777" w:rsidR="006C2ABF" w:rsidRPr="00440D32" w:rsidRDefault="006C2ABF" w:rsidP="001C7CEF">
            <w:r>
              <w:t xml:space="preserve">FON-FON 1: </w:t>
            </w:r>
            <w:r w:rsidRPr="00896EB7">
              <w:t>udžbenik iz hrvatskoga jezika za prvi razred gimnazija i četverogodišnjih strukovnih škola (140 sati godišnje)</w:t>
            </w:r>
          </w:p>
        </w:tc>
        <w:tc>
          <w:tcPr>
            <w:tcW w:w="0" w:type="auto"/>
            <w:vAlign w:val="center"/>
          </w:tcPr>
          <w:p w14:paraId="467C4AED" w14:textId="77777777" w:rsidR="006C2ABF" w:rsidRPr="00440D32" w:rsidRDefault="006C2ABF" w:rsidP="001C7CEF">
            <w:r w:rsidRPr="00896EB7">
              <w:t>Dragica Dujmović-Markusi</w:t>
            </w:r>
            <w:r w:rsidRPr="00896EB7">
              <w:tab/>
            </w:r>
          </w:p>
        </w:tc>
        <w:tc>
          <w:tcPr>
            <w:tcW w:w="0" w:type="auto"/>
            <w:vAlign w:val="center"/>
          </w:tcPr>
          <w:p w14:paraId="29534C3A" w14:textId="77777777" w:rsidR="006C2ABF" w:rsidRPr="00440D32" w:rsidRDefault="006C2ABF" w:rsidP="001C7CEF">
            <w:r>
              <w:t>PROFIL</w:t>
            </w:r>
          </w:p>
        </w:tc>
      </w:tr>
      <w:tr w:rsidR="006C2ABF" w:rsidRPr="00440D32" w14:paraId="57B7B3DA" w14:textId="77777777" w:rsidTr="006C2ABF">
        <w:trPr>
          <w:tblCellSpacing w:w="15" w:type="dxa"/>
        </w:trPr>
        <w:tc>
          <w:tcPr>
            <w:tcW w:w="0" w:type="auto"/>
            <w:vAlign w:val="center"/>
          </w:tcPr>
          <w:p w14:paraId="3E745C9E" w14:textId="77777777" w:rsidR="006C2ABF" w:rsidRPr="00440D32" w:rsidRDefault="006C2ABF" w:rsidP="001C7CEF"/>
        </w:tc>
        <w:tc>
          <w:tcPr>
            <w:tcW w:w="0" w:type="auto"/>
            <w:vAlign w:val="center"/>
          </w:tcPr>
          <w:p w14:paraId="1111EA06" w14:textId="77777777" w:rsidR="006C2ABF" w:rsidRDefault="006C2ABF" w:rsidP="001C7CEF">
            <w:r w:rsidRPr="00896EB7">
              <w:t>KNJIŽEVNI VREMEPLOV 1, čitanka iz hrvatskoga jezika za prvi razred gimnazija i četverogodišnjih strukovnih škola (140 sati godišnje)</w:t>
            </w:r>
          </w:p>
        </w:tc>
        <w:tc>
          <w:tcPr>
            <w:tcW w:w="0" w:type="auto"/>
            <w:vAlign w:val="center"/>
          </w:tcPr>
          <w:p w14:paraId="774BACBC" w14:textId="77777777" w:rsidR="006C2ABF" w:rsidRPr="00896EB7" w:rsidRDefault="006C2ABF" w:rsidP="001C7CEF">
            <w:r w:rsidRPr="00896EB7">
              <w:t>Dragica Dujmović-Markusi, Sandra Rossett-Bazdan</w:t>
            </w:r>
          </w:p>
        </w:tc>
        <w:tc>
          <w:tcPr>
            <w:tcW w:w="0" w:type="auto"/>
            <w:vAlign w:val="center"/>
          </w:tcPr>
          <w:p w14:paraId="2D2EB038" w14:textId="77777777" w:rsidR="006C2ABF" w:rsidRDefault="006C2ABF" w:rsidP="001C7CEF">
            <w:r>
              <w:t>PROFIL</w:t>
            </w:r>
          </w:p>
        </w:tc>
      </w:tr>
      <w:tr w:rsidR="006C2ABF" w:rsidRPr="00440D32" w14:paraId="3F5B11C3" w14:textId="77777777" w:rsidTr="006C2ABF">
        <w:trPr>
          <w:tblCellSpacing w:w="15" w:type="dxa"/>
        </w:trPr>
        <w:tc>
          <w:tcPr>
            <w:tcW w:w="0" w:type="auto"/>
            <w:vAlign w:val="center"/>
          </w:tcPr>
          <w:p w14:paraId="3D7B9EEB" w14:textId="77777777" w:rsidR="006C2ABF" w:rsidRPr="00440D32" w:rsidRDefault="006C2ABF" w:rsidP="001C7CEF"/>
        </w:tc>
        <w:tc>
          <w:tcPr>
            <w:tcW w:w="0" w:type="auto"/>
            <w:vAlign w:val="center"/>
          </w:tcPr>
          <w:p w14:paraId="4A8C665A" w14:textId="77777777" w:rsidR="006C2ABF" w:rsidRPr="00896EB7" w:rsidRDefault="006C2ABF" w:rsidP="001C7CEF">
            <w:r>
              <w:t>BIOLOGIJA 1</w:t>
            </w:r>
            <w:r w:rsidRPr="00BF217E">
              <w:t>: udžbenik biologije za 1. razred medicinskih i zdravstvenih škola</w:t>
            </w:r>
          </w:p>
        </w:tc>
        <w:tc>
          <w:tcPr>
            <w:tcW w:w="0" w:type="auto"/>
            <w:vAlign w:val="center"/>
          </w:tcPr>
          <w:p w14:paraId="073F6164" w14:textId="77777777" w:rsidR="006C2ABF" w:rsidRPr="00896EB7" w:rsidRDefault="006C2ABF" w:rsidP="001C7CEF">
            <w:r w:rsidRPr="00BF217E">
              <w:t>Gabrijela Marin, Mirko Jamnicki Dojmi</w:t>
            </w:r>
          </w:p>
        </w:tc>
        <w:tc>
          <w:tcPr>
            <w:tcW w:w="0" w:type="auto"/>
            <w:vAlign w:val="center"/>
          </w:tcPr>
          <w:p w14:paraId="2587F2E0" w14:textId="77777777" w:rsidR="006C2ABF" w:rsidRDefault="006C2ABF" w:rsidP="001C7CEF">
            <w:r>
              <w:t>ŠK</w:t>
            </w:r>
          </w:p>
        </w:tc>
      </w:tr>
      <w:tr w:rsidR="006C2ABF" w:rsidRPr="00440D32" w14:paraId="4423BD7E" w14:textId="77777777" w:rsidTr="006C2ABF">
        <w:trPr>
          <w:tblCellSpacing w:w="15" w:type="dxa"/>
        </w:trPr>
        <w:tc>
          <w:tcPr>
            <w:tcW w:w="0" w:type="auto"/>
            <w:vAlign w:val="center"/>
          </w:tcPr>
          <w:p w14:paraId="23C52C33" w14:textId="77777777" w:rsidR="006C2ABF" w:rsidRPr="00440D32" w:rsidRDefault="006C2ABF" w:rsidP="001C7CEF"/>
        </w:tc>
        <w:tc>
          <w:tcPr>
            <w:tcW w:w="0" w:type="auto"/>
            <w:vAlign w:val="center"/>
          </w:tcPr>
          <w:p w14:paraId="5E3D6982" w14:textId="77777777" w:rsidR="006C2ABF" w:rsidRDefault="006C2ABF" w:rsidP="001C7CEF">
            <w:r w:rsidRPr="00BF217E">
              <w:t>BIOLOGIJA 1 : radna bilježnica iz biologije za 1. razred medicinskih i zdravstvenih škola</w:t>
            </w:r>
          </w:p>
        </w:tc>
        <w:tc>
          <w:tcPr>
            <w:tcW w:w="0" w:type="auto"/>
            <w:vAlign w:val="center"/>
          </w:tcPr>
          <w:p w14:paraId="750576EA" w14:textId="77777777" w:rsidR="006C2ABF" w:rsidRPr="00BF217E" w:rsidRDefault="006C2ABF" w:rsidP="001C7CEF">
            <w:r w:rsidRPr="00BF217E">
              <w:t>Gabrijela Marin</w:t>
            </w:r>
          </w:p>
        </w:tc>
        <w:tc>
          <w:tcPr>
            <w:tcW w:w="0" w:type="auto"/>
            <w:vAlign w:val="center"/>
          </w:tcPr>
          <w:p w14:paraId="6DAFF547" w14:textId="77777777" w:rsidR="006C2ABF" w:rsidRDefault="006C2ABF" w:rsidP="001C7CEF">
            <w:r>
              <w:t>ŠK</w:t>
            </w:r>
          </w:p>
        </w:tc>
      </w:tr>
    </w:tbl>
    <w:p w14:paraId="2A2957F4" w14:textId="77777777" w:rsidR="006D3AAF" w:rsidRDefault="006D3AAF"/>
    <w:p w14:paraId="0F1FE291" w14:textId="77777777" w:rsidR="00896EB7" w:rsidRDefault="00896EB7" w:rsidP="00BF217E"/>
    <w:sectPr w:rsidR="00896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125C" w14:textId="77777777" w:rsidR="00EA1823" w:rsidRDefault="00EA1823" w:rsidP="00350127">
      <w:r>
        <w:separator/>
      </w:r>
    </w:p>
  </w:endnote>
  <w:endnote w:type="continuationSeparator" w:id="0">
    <w:p w14:paraId="3CAEA633" w14:textId="77777777" w:rsidR="00EA1823" w:rsidRDefault="00EA1823" w:rsidP="0035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978B" w14:textId="77777777" w:rsidR="00350127" w:rsidRDefault="00350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386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D21CD" w14:textId="77777777" w:rsidR="00350127" w:rsidRDefault="003501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6A411" w14:textId="77777777" w:rsidR="00350127" w:rsidRDefault="003501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96B0" w14:textId="77777777" w:rsidR="00350127" w:rsidRDefault="00350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1142" w14:textId="77777777" w:rsidR="00EA1823" w:rsidRDefault="00EA1823" w:rsidP="00350127">
      <w:r>
        <w:separator/>
      </w:r>
    </w:p>
  </w:footnote>
  <w:footnote w:type="continuationSeparator" w:id="0">
    <w:p w14:paraId="4C299478" w14:textId="77777777" w:rsidR="00EA1823" w:rsidRDefault="00EA1823" w:rsidP="0035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F35E" w14:textId="77777777" w:rsidR="00350127" w:rsidRDefault="00350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BE5E" w14:textId="77777777" w:rsidR="00350127" w:rsidRDefault="00350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B666" w14:textId="77777777" w:rsidR="00350127" w:rsidRDefault="00350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8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49"/>
    <w:rsid w:val="001A0B6E"/>
    <w:rsid w:val="002747E0"/>
    <w:rsid w:val="00350127"/>
    <w:rsid w:val="004544CE"/>
    <w:rsid w:val="00507B36"/>
    <w:rsid w:val="005E05E0"/>
    <w:rsid w:val="006B256A"/>
    <w:rsid w:val="006C2ABF"/>
    <w:rsid w:val="006C447C"/>
    <w:rsid w:val="006D3AAF"/>
    <w:rsid w:val="00896EB7"/>
    <w:rsid w:val="00963F33"/>
    <w:rsid w:val="009D2B20"/>
    <w:rsid w:val="00A37190"/>
    <w:rsid w:val="00B550A6"/>
    <w:rsid w:val="00B83349"/>
    <w:rsid w:val="00B95D5C"/>
    <w:rsid w:val="00B9697C"/>
    <w:rsid w:val="00BF217E"/>
    <w:rsid w:val="00E32914"/>
    <w:rsid w:val="00EA1823"/>
    <w:rsid w:val="00F16649"/>
    <w:rsid w:val="00F83DF8"/>
    <w:rsid w:val="00F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049D2"/>
  <w15:docId w15:val="{C9AFB947-227D-44F6-B6A3-94E21119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1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127"/>
    <w:pPr>
      <w:ind w:left="720"/>
      <w:contextualSpacing/>
    </w:pPr>
  </w:style>
  <w:style w:type="paragraph" w:styleId="Header">
    <w:name w:val="header"/>
    <w:basedOn w:val="Normal"/>
    <w:link w:val="HeaderChar"/>
    <w:rsid w:val="003501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501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501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1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Dubravka Čanić</cp:lastModifiedBy>
  <cp:revision>3</cp:revision>
  <dcterms:created xsi:type="dcterms:W3CDTF">2025-06-23T08:09:00Z</dcterms:created>
  <dcterms:modified xsi:type="dcterms:W3CDTF">2025-06-24T08:14:00Z</dcterms:modified>
</cp:coreProperties>
</file>